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48219E" w:rsidRDefault="00B156FF" w:rsidP="004E0834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6A551A18" w:rsidR="00B156FF" w:rsidRPr="0048219E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</w:pPr>
      <w:r w:rsidRPr="0048219E">
        <w:rPr>
          <w:rFonts w:ascii="Lotus Linotype" w:hAnsi="Lotus Linotype" w:cs="Lotus Linotype"/>
          <w:color w:val="961B1F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48219E" w:rsidRDefault="006A5140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48219E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CACF1C" wp14:editId="50315E7E">
                <wp:simplePos x="0" y="0"/>
                <wp:positionH relativeFrom="margin">
                  <wp:posOffset>-329293</wp:posOffset>
                </wp:positionH>
                <wp:positionV relativeFrom="paragraph">
                  <wp:posOffset>237581</wp:posOffset>
                </wp:positionV>
                <wp:extent cx="5676900" cy="4259580"/>
                <wp:effectExtent l="19050" t="19050" r="19050" b="2667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425958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36AC0F9F" w:rsidR="006A5140" w:rsidRDefault="0041402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السَّفِ</w:t>
                            </w:r>
                            <w:r w:rsidR="001A4D6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433132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 w:rsidR="007C1E9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</w:t>
                            </w:r>
                            <w:r w:rsidR="00B5075E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</w:t>
                            </w:r>
                          </w:p>
                          <w:p w14:paraId="5DB4AD2B" w14:textId="58FBEF1B" w:rsidR="00AA4957" w:rsidRPr="00B5075E" w:rsidRDefault="00AA4957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70"/>
                                <w:szCs w:val="70"/>
                                <w:rtl/>
                              </w:rPr>
                            </w:pP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(</w:t>
                            </w:r>
                            <w:r w:rsidR="00B5075E" w:rsidRPr="00B5075E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شَهْرُ شَعْبَان</w:t>
                            </w:r>
                            <w:r w:rsidRPr="00B5075E">
                              <w:rPr>
                                <w:rFonts w:ascii="Lotus Linotype" w:hAnsi="Lotus Linotype" w:cs="Lotus Linotype" w:hint="cs"/>
                                <w:color w:val="C00000"/>
                                <w:sz w:val="70"/>
                                <w:szCs w:val="70"/>
                                <w:rtl/>
                              </w:rPr>
                              <w:t>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25.95pt;margin-top:18.7pt;width:447pt;height:335.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" fillcolor="#f5fb09" strokecolor="#00b050" strokeweight="3pt">
                <v:textbox>
                  <w:txbxContent>
                    <w:p w14:paraId="611C72C3" w14:textId="36AC0F9F" w:rsidR="006A5140" w:rsidRDefault="0041402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السَّفِ</w:t>
                      </w:r>
                      <w:r w:rsidR="001A4D6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433132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 w:rsidR="007C1E9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</w:t>
                      </w:r>
                      <w:r w:rsidR="00B5075E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ْ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</w:t>
                      </w:r>
                    </w:p>
                    <w:p w14:paraId="5DB4AD2B" w14:textId="58FBEF1B" w:rsidR="00AA4957" w:rsidRPr="00B5075E" w:rsidRDefault="00AA4957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70"/>
                          <w:szCs w:val="70"/>
                          <w:rtl/>
                        </w:rPr>
                      </w:pP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(</w:t>
                      </w:r>
                      <w:r w:rsidR="00B5075E" w:rsidRPr="00B5075E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70"/>
                          <w:szCs w:val="70"/>
                          <w:rtl/>
                        </w:rPr>
                        <w:t>شَهْرُ شَعْبَان</w:t>
                      </w:r>
                      <w:r w:rsidRPr="00B5075E">
                        <w:rPr>
                          <w:rFonts w:ascii="Lotus Linotype" w:hAnsi="Lotus Linotype" w:cs="Lotus Linotype" w:hint="cs"/>
                          <w:color w:val="C00000"/>
                          <w:sz w:val="70"/>
                          <w:szCs w:val="70"/>
                          <w:rtl/>
                        </w:rPr>
                        <w:t>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48219E" w:rsidRDefault="00E5794E" w:rsidP="00E5794E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1FA4FA41" w14:textId="59C7919D" w:rsidR="00467E41" w:rsidRPr="0048219E" w:rsidRDefault="00467E41" w:rsidP="00467E41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8A5A5F9" w14:textId="500B20F2" w:rsidR="00AA4957" w:rsidRPr="0048219E" w:rsidRDefault="00AA4957" w:rsidP="00AA4957">
      <w:pPr>
        <w:rPr>
          <w:rFonts w:ascii="Lotus Linotype" w:hAnsi="Lotus Linotype" w:cs="PT Bold Broken"/>
          <w:color w:val="C00000"/>
          <w:sz w:val="96"/>
          <w:szCs w:val="96"/>
          <w:rtl/>
        </w:rPr>
      </w:pPr>
    </w:p>
    <w:p w14:paraId="3D7584A1" w14:textId="21383DA2" w:rsidR="005A54CA" w:rsidRDefault="005A54CA" w:rsidP="00B51034">
      <w:pPr>
        <w:jc w:val="center"/>
        <w:rPr>
          <w:rFonts w:ascii="Lotus Linotype" w:hAnsi="Lotus Linotype" w:cs="PT Bold Broken"/>
          <w:color w:val="C00000"/>
          <w:sz w:val="44"/>
          <w:szCs w:val="44"/>
          <w:rtl/>
        </w:rPr>
      </w:pPr>
      <w:r w:rsidRPr="005A54CA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3E32D6F" wp14:editId="7CBBB333">
                <wp:simplePos x="0" y="0"/>
                <wp:positionH relativeFrom="column">
                  <wp:posOffset>-250190</wp:posOffset>
                </wp:positionH>
                <wp:positionV relativeFrom="paragraph">
                  <wp:posOffset>229053</wp:posOffset>
                </wp:positionV>
                <wp:extent cx="56359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5925" cy="2398395"/>
                          <a:chOff x="-457" y="3894"/>
                          <a:chExt cx="8953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C60E7" w14:textId="77777777" w:rsidR="006A5140" w:rsidRDefault="006A5140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5F52DFBF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19.7pt;margin-top:18.05pt;width:443.75pt;height:188.85pt;z-index:251666944" coordorigin="-457,3894" coordsize="8953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wBk8GeEAAAAKAQAADwAAAGRycy9kb3du&#10;cmV2LnhtbEyPwUrDQBCG74LvsIzgrd2siSXGbEop6qkItoJ4mybTJDQ7G7LbJH1715PeZpiPf74/&#10;X8+mEyMNrrWsQS0jEMSlrVquNXweXhcpCOeRK+wsk4YrOVgXtzc5ZpWd+IPGva9FCGGXoYbG+z6T&#10;0pUNGXRL2xOH28kOBn1Yh1pWA04h3HTyIYpW0mDL4UODPW0bKs/7i9HwNuG0idXLuDufttfvw+P7&#10;106R1vd38+YZhKfZ/8Hwqx/UoQhOR3vhyolOwyJ+SgKqIV4pEAFIkzQMRw2JilOQRS7/Vyh+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Pv28L/&#10;AwAAFgsAAA4AAAAAAAAAAAAAAAAAOgIAAGRycy9lMm9Eb2MueG1sUEsBAi0ACgAAAAAAAAAhAGmT&#10;Air1FgYA9RYGABQAAAAAAAAAAAAAAAAAZQYAAGRycy9tZWRpYS9pbWFnZTEucG5nUEsBAi0ACgAA&#10;AAAAAAAhAGl1DiCfBwAAnwcAABQAAAAAAAAAAAAAAAAAjB0GAGRycy9tZWRpYS9pbWFnZTIucG5n&#10;UEsBAi0AFAAGAAgAAAAhAMAZPBn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256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60CC60E7" w14:textId="77777777" w:rsidR="006A5140" w:rsidRDefault="006A5140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5F52DFBF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25939525" w:rsidR="002B650D" w:rsidRPr="005A54CA" w:rsidRDefault="005A54CA" w:rsidP="00B51034">
      <w:pPr>
        <w:jc w:val="center"/>
        <w:rPr>
          <w:rFonts w:ascii="Lotus Linotype" w:hAnsi="Lotus Linotype" w:cs="Lotus Linotype"/>
          <w:color w:val="C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(</w:t>
      </w:r>
      <w:r w:rsidR="00AE5EB1">
        <w:rPr>
          <w:rFonts w:ascii="Lotus Linotype" w:hAnsi="Lotus Linotype" w:cs="Lotus Linotype" w:hint="cs"/>
          <w:color w:val="C00000"/>
          <w:sz w:val="44"/>
          <w:szCs w:val="44"/>
          <w:rtl/>
        </w:rPr>
        <w:t xml:space="preserve">نسخة </w:t>
      </w:r>
      <w:r w:rsidR="006356B4">
        <w:rPr>
          <w:rFonts w:ascii="Lotus Linotype" w:hAnsi="Lotus Linotype" w:cs="Lotus Linotype" w:hint="cs"/>
          <w:color w:val="C00000"/>
          <w:sz w:val="44"/>
          <w:szCs w:val="44"/>
          <w:rtl/>
        </w:rPr>
        <w:t>مختصرة</w:t>
      </w:r>
      <w:r>
        <w:rPr>
          <w:rFonts w:ascii="Lotus Linotype" w:hAnsi="Lotus Linotype" w:cs="Lotus Linotype" w:hint="cs"/>
          <w:color w:val="C00000"/>
          <w:sz w:val="44"/>
          <w:szCs w:val="44"/>
          <w:rtl/>
        </w:rPr>
        <w:t>)</w:t>
      </w:r>
    </w:p>
    <w:p w14:paraId="482F42E9" w14:textId="77777777" w:rsidR="00E33B55" w:rsidRPr="0048219E" w:rsidRDefault="00E33B55" w:rsidP="005A54CA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3FA809B3" w14:textId="77777777" w:rsidR="00AE5EB1" w:rsidRDefault="00AE5EB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97D884F" w14:textId="77777777" w:rsidR="00AE5EB1" w:rsidRDefault="00AE5EB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2C88DC70" w:rsidR="006A5140" w:rsidRPr="00AE5EB1" w:rsidRDefault="006A5140" w:rsidP="006A5140">
      <w:pPr>
        <w:jc w:val="center"/>
        <w:rPr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lastRenderedPageBreak/>
        <w:t>الخُطبةُ الأولى</w:t>
      </w:r>
    </w:p>
    <w:p w14:paraId="153F91B3" w14:textId="77777777" w:rsidR="002B2146" w:rsidRPr="00AE5EB1" w:rsidRDefault="006A5140" w:rsidP="002B2146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bookmarkStart w:id="32" w:name="_Hlk150669512"/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1555FA18" w14:textId="2DA4F6A2" w:rsidR="000B29E2" w:rsidRPr="00AE5EB1" w:rsidRDefault="000B29E2" w:rsidP="000B29E2">
      <w:pPr>
        <w:pStyle w:val="ad"/>
        <w:jc w:val="right"/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u w:val="single"/>
          <w:rtl/>
        </w:rPr>
        <w:t>أَمَّا بَعْد</w:t>
      </w:r>
      <w:r w:rsidRPr="00AE5EB1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rtl/>
        </w:rPr>
        <w:t xml:space="preserve">: 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ن</w:t>
      </w:r>
      <w:r w:rsidR="004415D1"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ات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ى الله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 وَقَاهُ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، و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ت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 xml:space="preserve"> ك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اه!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proofErr w:type="spellStart"/>
      <w:proofErr w:type="gramStart"/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فـ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﴿</w:t>
      </w:r>
      <w:proofErr w:type="gramEnd"/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>اتَّقُوا</w:t>
      </w:r>
      <w:proofErr w:type="spellEnd"/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 xml:space="preserve"> الل</w:t>
      </w:r>
      <w:r w:rsidRPr="00AE5EB1">
        <w:rPr>
          <w:rFonts w:ascii="Lotus Linotype" w:eastAsia="Arial Unicode MS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Pr="00AE5EB1">
        <w:rPr>
          <w:rFonts w:ascii="Lotus Linotype" w:eastAsia="Arial Unicode MS" w:hAnsi="Lotus Linotype" w:cs="Lotus Linotype"/>
          <w:b/>
          <w:bCs/>
          <w:color w:val="C00000"/>
          <w:sz w:val="44"/>
          <w:szCs w:val="44"/>
          <w:rtl/>
        </w:rPr>
        <w:t xml:space="preserve"> حَقَّ تُقَاتِهِ وَلَا تَمُوتُنَّ إِلَّا وَأَنْتُمْ مُسْلِمُونَ</w:t>
      </w:r>
      <w:r w:rsidRPr="00AE5EB1">
        <w:rPr>
          <w:rFonts w:ascii="Lotus Linotype" w:eastAsia="Arial Unicode MS" w:hAnsi="Lotus Linotype" w:cs="Lotus Linotype"/>
          <w:color w:val="0D0D0D" w:themeColor="text1" w:themeTint="F2"/>
          <w:sz w:val="44"/>
          <w:szCs w:val="44"/>
          <w:rtl/>
        </w:rPr>
        <w:t>﴾</w:t>
      </w:r>
      <w:r w:rsidRPr="00AE5EB1">
        <w:rPr>
          <w:rFonts w:ascii="Lotus Linotype" w:eastAsia="Arial Unicode MS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41720528" w14:textId="77777777" w:rsidR="00DA13D3" w:rsidRDefault="000B29E2" w:rsidP="00DA13D3">
      <w:pPr>
        <w:spacing w:before="100" w:beforeAutospacing="1" w:after="100" w:afterAutospacing="1"/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</w:pPr>
      <w:r w:rsidRPr="00AE5EB1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عِبَادَ الله</w:t>
      </w:r>
      <w:r w:rsidR="006A5140" w:rsidRPr="00AE5EB1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633394"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إ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ش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ظ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يم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، ت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ف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فيه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الأعمال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، إلى ر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الع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ز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ة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والج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ال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؛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إ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ش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ه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ش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="00CF6B17" w:rsidRPr="00AE5EB1">
        <w:rPr>
          <w:rFonts w:ascii="Lotus Linotype" w:hAnsi="Lotus Linotype" w:cs="Lotus Linotype"/>
          <w:sz w:val="44"/>
          <w:szCs w:val="44"/>
          <w:rtl/>
        </w:rPr>
        <w:t>!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فَ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عَنْ أُسَامَة</w:t>
      </w:r>
      <w:r w:rsidR="009411F1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بْن زَيْدٍ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</w:rPr>
        <w:sym w:font="AGA Arabesque" w:char="F074"/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قَالَ: (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قُلْتُ: ي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َا رَسُول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هِ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، لَمْ أَرَك تَصُومُ مِنْ شَهْر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مِن</w:t>
      </w:r>
      <w:r w:rsidR="005D5280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الشُّهُور مَا تَصُوم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مِنْ شَعْبَان</w:t>
      </w:r>
      <w:r w:rsidR="006B54E6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) 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فق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ﷺ: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(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ذَلِكَ شَهْرٌ يَغْفُلُ النَّاس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عَنْهُ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بَيْنَ رَجَبٍ وَرَمَضَان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، 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وَهُوَ شَهْر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CF6B17" w:rsidRPr="002401E2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رْف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َعُ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 xml:space="preserve"> فِيهِ الأَعْمَ</w:t>
      </w:r>
      <w:r w:rsidR="00CF6B17" w:rsidRPr="002401E2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</w:t>
      </w:r>
      <w:r w:rsidR="00CF6B17" w:rsidRPr="002401E2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="00CF6B17" w:rsidRPr="002401E2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إِلَى رَبّ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الْعَالَمِينَ</w:t>
      </w:r>
      <w:r w:rsidR="00CF6B17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="00CF6B17"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فَأُحِبُّ أَنْ يُرْفَعَ عَمَلِي وَأَنَا صَائِمٌ</w:t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!). قالَ ابْنُ رَجَب: (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يه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د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على اس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ح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اب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ع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ار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أ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ات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غ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اس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بالط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اع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وأ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ذ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ح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وب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لله</w:t>
      </w:r>
      <w:r w:rsidR="00CF6B17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="00CF6B17"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</w:rPr>
        <w:sym w:font="AGA Arabesque" w:char="F055"/>
      </w:r>
      <w:r w:rsidR="00CF6B1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). </w:t>
      </w:r>
    </w:p>
    <w:p w14:paraId="6A47110B" w14:textId="1030F6A0" w:rsidR="00320747" w:rsidRPr="00320747" w:rsidRDefault="00320747" w:rsidP="00DA13D3">
      <w:pPr>
        <w:spacing w:before="100" w:beforeAutospacing="1" w:after="100" w:afterAutospacing="1"/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</w:pPr>
      <w:r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وق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ال </w:t>
      </w:r>
      <w:r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أهل العلم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عَمَل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الْعَام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: يُرْفَع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فِي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َعْبَا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ن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فَمَنْ كَانَ حِينَئِذٍ فِي طَاعَةٍ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بُورِكَ فِي رِزْقِهِ وَعَمَلِهِ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).</w:t>
      </w:r>
    </w:p>
    <w:p w14:paraId="4FEFCE49" w14:textId="4365D585" w:rsidR="00CF6B17" w:rsidRPr="00AE5EB1" w:rsidRDefault="00CF6B17" w:rsidP="006356B4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7D9D9E1F" w14:textId="7F22C9B3" w:rsidR="00CF6B17" w:rsidRPr="00AE5EB1" w:rsidRDefault="00CF6B17" w:rsidP="009F3B72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الص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ِّ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في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: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الت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ين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على ص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تْ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عَائِشَةَ رَضِيَ الل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عَنْهَا: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مَا رَأَيْتُ رَسُولَ اللهِ ﷺ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اسْتَكْمَلَ صِيَامَ شَهْرٍ قَطُّ إِلَّا رَمَضَانَ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وَمَا رَأَيْتُهُ فِي شَهْرٍ أَكْثَرَ مِنْهُ صِيَامًا فِي شَعْبَانَ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).</w:t>
      </w:r>
      <w:r w:rsid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قال العُلَماءُ: (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ز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ائ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ِ!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).</w:t>
      </w:r>
    </w:p>
    <w:p w14:paraId="22C8089E" w14:textId="55553504" w:rsidR="00CF6B17" w:rsidRPr="00AE5EB1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ك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الم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ق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ِّ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ة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وَلِذَا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الص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 وَ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انْكَبَّ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الصَّالِحُونَ على القُرآن؛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ِتَسْتَعِدَّ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النُّفُوسُ لِ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="003A149A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،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قالَ بَعْضُ السَّلَف: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="00FE027C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ان</w:t>
      </w:r>
      <w:r w:rsidR="00FE027C"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اء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!).</w:t>
      </w:r>
    </w:p>
    <w:p w14:paraId="6EFF6AE4" w14:textId="77D5D940" w:rsidR="00CF6B17" w:rsidRPr="00AE5EB1" w:rsidRDefault="00CF6B17" w:rsidP="00CF6B17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وَحَر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يٌّ 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بِ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مَنْ 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جَدَّ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في شَعْبَان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أ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َجِدَ حَلَاوَةَ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قالَ البَلْخِي: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البَذْرِ 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ش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ح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الز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).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</w:p>
    <w:p w14:paraId="4511EF1C" w14:textId="7F4C20AE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َمَنْ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خ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عَلَيه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ش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ان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ُ،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وَ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قَضَاء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فَلْيُبَادِرْ إلى قَضَائِهِ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ق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َ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!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 عائشةُ رَضِيَ اللهُ عَنْهَا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كَانَ يَكُونُ عَلَيَّ الصَّوْمُ مِنْ رَمَضَانَ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فَمَا أَسْتَطِيعُ أَنْ أَقْضِيَهُ إِل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 فِي شَعْبَانَ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)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66D193E7" w14:textId="005FC890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lastRenderedPageBreak/>
        <w:t>وَ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مِ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 xml:space="preserve">نْ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ف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الأ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ال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 xml:space="preserve"> 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ال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ت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ي ت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ر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EA6E5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ع</w:t>
      </w:r>
      <w:r w:rsidR="001117E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 إلى اللهِ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تَطْهِيرُ القَلْبِ</w:t>
      </w:r>
      <w:r w:rsidRPr="00AE5EB1">
        <w:rPr>
          <w:rFonts w:ascii="Lotus Linotype" w:hAnsi="Lotus Linotype" w:cs="Lotus Linotype" w:hint="cs"/>
          <w:color w:val="FF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مِن</w:t>
      </w:r>
      <w:r w:rsidR="000D2597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الش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ِّ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ر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="0008096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ك</w:t>
      </w:r>
      <w:r w:rsidR="000011E5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الش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ح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اء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="0009765A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؛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قال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ﷺ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تُفْتَحُ أَبْوَابُ الجَنَّةِ</w:t>
      </w:r>
      <w:r w:rsidR="00D64794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يَوْمَ الِاثْنَيْنِ</w:t>
      </w:r>
      <w:r w:rsidR="00D64794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وَيَوْمَ الْخَمِيسِ؛ فَيُغْفَرُ لِكُلِّ عَبْدٍ لَا يُشْرِكُ بِالل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شَيْئًا، إِلَّا رَجُلًا كَانَتْ بَيْنَهُ وَبَيْنَ أَخِيهِ ش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َحْنَ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اءُ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). 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الس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ف: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ض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الأ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u w:val="single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u w:val="single"/>
          <w:rtl/>
        </w:rPr>
        <w:t>ُّ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خ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</w:p>
    <w:p w14:paraId="1123EC3F" w14:textId="0206F9FB" w:rsidR="00CF6B17" w:rsidRPr="00AE5EB1" w:rsidRDefault="00CF6B17" w:rsidP="003D032E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َلا يُشْرَعُ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ت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ق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د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 xml:space="preserve"> 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ض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ان</w:t>
      </w:r>
      <w:r w:rsidR="001B6355"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أو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و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ين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="00104FFF" w:rsidRPr="00AE5EB1">
        <w:rPr>
          <w:rFonts w:ascii="Lotus Linotype" w:hAnsi="Lotus Linotype" w:cs="Lotus Linotype" w:hint="cs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ا ل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صَوْمًا وَاجِبًا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: مِثْل قَضَاءِ رَمَضَان، أَوْ وَافَقَ 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صَوْمًا مُعْتَادًا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 كالإِثْنَينِ والخَمِيس!</w:t>
      </w:r>
      <w:r w:rsidR="003D032E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Pr="00AE5EB1">
        <w:rPr>
          <w:rFonts w:ascii="Lotus Linotype" w:hAnsi="Lotus Linotype" w:cs="Lotus Linotype"/>
          <w:sz w:val="44"/>
          <w:szCs w:val="44"/>
          <w:rtl/>
        </w:rPr>
        <w:t>ﷺ: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لا تَقَدَّمُوا رَمَضَانَ بِصَوْمِ يَوْمٍ وَلا يَوْمَيْنِ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،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إِل</w:t>
      </w:r>
      <w:r w:rsidR="008C1F7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 رَجُلٌ كَانَ يَصُومُ صَوْمًا</w:t>
      </w:r>
      <w:r w:rsidR="008C1F7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فَلْيَصُمْهُ</w:t>
      </w:r>
      <w:r w:rsidRPr="00AE5EB1">
        <w:rPr>
          <w:rFonts w:ascii="Lotus Linotype" w:hAnsi="Lotus Linotype" w:cs="Lotus Linotype"/>
          <w:sz w:val="44"/>
          <w:szCs w:val="44"/>
          <w:rtl/>
        </w:rPr>
        <w:t>)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4CB42183" w14:textId="490FE339" w:rsidR="00CF6B17" w:rsidRPr="00AE5EB1" w:rsidRDefault="00CF6B17" w:rsidP="009F3B7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َيَحْرُمُ صَوْمُ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/>
          <w:color w:val="FF0000"/>
          <w:sz w:val="44"/>
          <w:szCs w:val="44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 xml:space="preserve"> الش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ك</w:t>
      </w:r>
      <w:r w:rsidRPr="00AE5EB1">
        <w:rPr>
          <w:rFonts w:ascii="Lotus Linotype" w:hAnsi="Lotus Linotype" w:cs="AL-Mateen" w:hint="cs"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بِقَصْدِ الاِحْتِيَاطِ لِرَمَضَان. 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وَيَوْمُ الشَّكِ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 xml:space="preserve">: هُوَ الَّذِي تَكُونُ لَيْلَتُهُ: 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ة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الث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َّ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اث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ين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مِنْ شَعْبَان، وكانَ في السَّماءِ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مَا يَمْنَعُ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 xml:space="preserve"> ر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ُ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ؤ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ي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ة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 xml:space="preserve"> الهِلَال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 xml:space="preserve">؛ فَحِيْنَئِذٍ يَجِبُ 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إ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ك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م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b/>
          <w:bCs/>
          <w:color w:val="000000"/>
          <w:sz w:val="44"/>
          <w:szCs w:val="44"/>
          <w:rtl/>
          <w:lang w:val="en-GB"/>
        </w:rPr>
        <w:t>ال شعبان</w:t>
      </w:r>
      <w:r w:rsidRPr="00AE5EB1">
        <w:rPr>
          <w:rFonts w:ascii="Lotus Linotype" w:hAnsi="Lotus Linotype" w:cs="Lotus Linotype" w:hint="cs"/>
          <w:b/>
          <w:bCs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لاث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ِ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ين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 xml:space="preserve"> ي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َ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و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ْ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م</w:t>
      </w:r>
      <w:r w:rsidRPr="00AE5EB1">
        <w:rPr>
          <w:rFonts w:ascii="Lotus Linotype" w:hAnsi="Lotus Linotype" w:cs="Lotus Linotype" w:hint="cs"/>
          <w:color w:val="000000"/>
          <w:sz w:val="44"/>
          <w:szCs w:val="44"/>
          <w:rtl/>
          <w:lang w:val="en-GB"/>
        </w:rPr>
        <w:t>ً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  <w:lang w:val="en-GB"/>
        </w:rPr>
        <w:t>ا</w:t>
      </w:r>
      <w:r w:rsidR="003362F3" w:rsidRPr="00AE5EB1">
        <w:rPr>
          <w:rFonts w:ascii="Lotus Linotype" w:hAnsi="Lotus Linotype" w:cs="Lotus Linotype" w:hint="cs"/>
          <w:sz w:val="44"/>
          <w:szCs w:val="44"/>
          <w:rtl/>
        </w:rPr>
        <w:t>.</w:t>
      </w:r>
      <w:r w:rsidR="009F3B72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قالَ عَمَّارُ بُنُ يَاسِر</w:t>
      </w:r>
      <w:r w:rsidRPr="00AE5EB1">
        <w:rPr>
          <w:rFonts w:ascii="Lotus Linotype" w:hAnsi="Lotus Linotype" w:cs="Lotus Linotype" w:hint="cs"/>
          <w:sz w:val="44"/>
          <w:szCs w:val="44"/>
        </w:rPr>
        <w:sym w:font="AGA Arabesque" w:char="F074"/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 (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مَنْ صَامَ الْيَوْمَ الَّذِي يَشُكُّ فِيهِ النَّاسُ</w:t>
      </w:r>
      <w:r w:rsidR="00F4731B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فَقَدْ عَصَى أَبَا الْقَاسِمِ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ﷺ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Pr="00AE5EB1">
        <w:rPr>
          <w:rFonts w:ascii="Lotus Linotype" w:hAnsi="Lotus Linotype" w:cs="Lotus Linotype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0A88D373" w14:textId="10B1ED5A" w:rsidR="00AA4957" w:rsidRPr="00AE5EB1" w:rsidRDefault="00CF6B17" w:rsidP="00EA53CB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lastRenderedPageBreak/>
        <w:t>و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َتَخْص</w:t>
      </w:r>
      <w:r w:rsidRPr="00AE5EB1">
        <w:rPr>
          <w:rFonts w:ascii="Lotus Linotype" w:hAnsi="Lotus Linotype" w:cs="AL-Mateen" w:hint="cs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يصُ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ل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>ة</w:t>
      </w:r>
      <w:r w:rsidRPr="00AE5EB1">
        <w:rPr>
          <w:rFonts w:ascii="Lotus Linotype" w:hAnsi="Lotus Linotype" w:cs="AL-Mateen" w:hint="cs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شعبان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بِعِبَادَةٍ أو </w:t>
      </w:r>
      <w:r w:rsidRPr="00AE5EB1">
        <w:rPr>
          <w:rFonts w:ascii="Lotus Linotype" w:hAnsi="Lotus Linotype" w:cs="Lotus Linotype"/>
          <w:sz w:val="44"/>
          <w:szCs w:val="44"/>
          <w:rtl/>
        </w:rPr>
        <w:t>اح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ٍ؛ لَمْ يَثْبُتْ فيهِ شَيءٌ عنْ النَّبِيِّ </w:t>
      </w:r>
      <w:r w:rsidRPr="00AE5EB1">
        <w:rPr>
          <w:rFonts w:ascii="Lotus Linotype" w:hAnsi="Lotus Linotype" w:cs="Lotus Linotype"/>
          <w:sz w:val="44"/>
          <w:szCs w:val="44"/>
          <w:rtl/>
        </w:rPr>
        <w:t>ﷺ</w:t>
      </w:r>
      <w:r w:rsidR="00F24978" w:rsidRPr="00AE5EB1">
        <w:rPr>
          <w:rFonts w:ascii="Lotus Linotype" w:hAnsi="Lotus Linotype" w:cs="Lotus Linotype" w:hint="cs"/>
          <w:sz w:val="44"/>
          <w:szCs w:val="44"/>
          <w:rtl/>
        </w:rPr>
        <w:t>.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قال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="001E2DDB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أهل العلم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(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في 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ش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عبان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حديث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ٌ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يُع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وَّلُ ع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يه</w:t>
      </w:r>
      <w:r w:rsidR="001E2DDB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، و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لا 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خ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ٍ،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إ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7C673F"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اع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اد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وم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الن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ِ: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 م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F4731B"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Pr="00AE5EB1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>)</w:t>
      </w:r>
      <w:r w:rsidRPr="00AE5EB1">
        <w:rPr>
          <w:rFonts w:ascii="Lotus Linotype" w:hAnsi="Lotus Linotype" w:cs="Lotus Linotype"/>
          <w:sz w:val="44"/>
          <w:szCs w:val="44"/>
          <w:rtl/>
        </w:rPr>
        <w:t xml:space="preserve">. </w:t>
      </w:r>
      <w:r w:rsidRPr="00AE5EB1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004642B3" w14:textId="412808B9" w:rsidR="000B3BE4" w:rsidRPr="00EA53CB" w:rsidRDefault="00175C11" w:rsidP="00C13E2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EA53CB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EA53CB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EA53CB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3E248CAA" w14:textId="56F496B3" w:rsidR="00AA4957" w:rsidRPr="00AE5EB1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AE5EB1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AE5EB1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الحَمْدُ للهِ عَلَى إِحْسَانِهِ،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والشُّكْرُ لَهُ عَلَى تَوْفِيْقِهِ وَامْتِنَانِه، وَأَشْهَدُ أَ</w:t>
      </w:r>
      <w:r w:rsidR="000B3BE4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AE5EB1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102C892B" w14:textId="3DF7242C" w:rsidR="00DF55CC" w:rsidRPr="00AE5EB1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ع</w:t>
      </w:r>
      <w:r w:rsidRPr="00AE5EB1">
        <w:rPr>
          <w:rFonts w:ascii="Lotus Linotype" w:hAnsi="Lotus Linotype" w:cs="AL-Mateen" w:hint="cs"/>
          <w:color w:val="000000"/>
          <w:sz w:val="44"/>
          <w:szCs w:val="44"/>
          <w:rtl/>
        </w:rPr>
        <w:t>ِ</w:t>
      </w:r>
      <w:r w:rsidRPr="00AE5EB1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بَادَ الله</w:t>
      </w:r>
      <w:r w:rsidRPr="00AE5EB1">
        <w:rPr>
          <w:rFonts w:ascii="Lotus Linotype" w:hAnsi="Lotus Linotype" w:cs="AL-Mateen" w:hint="cs"/>
          <w:color w:val="000000"/>
          <w:sz w:val="44"/>
          <w:szCs w:val="44"/>
          <w:rtl/>
        </w:rPr>
        <w:t>:</w:t>
      </w:r>
      <w:r w:rsidRPr="00AE5EB1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أَكْرِمُوا شَهْرَ شَعْبَان؛ فَهُوَ </w:t>
      </w:r>
      <w:r w:rsidRPr="00AE5EB1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سَفِيرُ رَمَضَان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! ومَحَطَّةٌ 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لِلْتَّزَوّدِ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مِن</w:t>
      </w:r>
      <w:r w:rsidR="00F4731B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الإِيمانِ، و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التَّرْوِيضِ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على فِعْلِ الطَّاعَات، وتَرْكِ المُنْكَرَات! </w:t>
      </w:r>
    </w:p>
    <w:p w14:paraId="013C5AB5" w14:textId="2BF7DF01" w:rsidR="00DF55CC" w:rsidRPr="00AE5EB1" w:rsidRDefault="00DF55CC" w:rsidP="00DF55CC">
      <w:pPr>
        <w:spacing w:before="100" w:beforeAutospacing="1" w:after="100" w:afterAutospacing="1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فَ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ي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ا 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غ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و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ر</w:t>
      </w:r>
      <w:r w:rsidRPr="00AE5EB1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ً</w:t>
      </w:r>
      <w:r w:rsidRPr="00AE5EB1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ا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rtl/>
        </w:rPr>
        <w:t>ب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ط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ُ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ول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 الأ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م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َ</w:t>
      </w:r>
      <w:r w:rsidRPr="00AE5EB1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ل</w:t>
      </w:r>
      <w:r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rtl/>
        </w:rPr>
        <w:t>ِ</w:t>
      </w:r>
      <w:r w:rsidR="00E56665" w:rsidRPr="00AE5EB1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t>؛</w:t>
      </w:r>
      <w:r w:rsidRPr="00AE5EB1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="00433132"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وت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على و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ٍ؛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ف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 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د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 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ت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ى ي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الأ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ج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ُ!</w:t>
      </w:r>
      <w:r w:rsidRPr="00AE5EB1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 xml:space="preserve"> 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ف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م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س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ت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ق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ب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ي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و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ً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لا </w:t>
      </w:r>
      <w:proofErr w:type="spellStart"/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ي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س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ت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ل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proofErr w:type="spellEnd"/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!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و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ن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ُ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ؤ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َّ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ل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ٍ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 غد</w:t>
      </w:r>
      <w:r w:rsidRPr="00CD571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ً</w:t>
      </w:r>
      <w:r w:rsidRPr="00CD571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لا ي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د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ْ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ر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ِ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ك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</w:t>
      </w:r>
      <w:r w:rsidRPr="00CD571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ه</w:t>
      </w:r>
      <w:r w:rsidRPr="00CD571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ُ!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 xml:space="preserve"> 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﴿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وَلَنْ يُؤَخِّرَ الل</w:t>
      </w:r>
      <w:r w:rsidR="00433132"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نَفْسًا إِذَا جَاءَ أَجَلُهَا وَالل</w:t>
      </w:r>
      <w:r w:rsidRPr="00AE5EB1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هُ</w:t>
      </w:r>
      <w:r w:rsidRPr="00AE5EB1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خَبِيرٌ بِمَا تَعْمَلُونَ</w:t>
      </w:r>
      <w:r w:rsidRPr="00AE5EB1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﴾</w:t>
      </w:r>
      <w:r w:rsidRPr="00AE5EB1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.</w:t>
      </w:r>
    </w:p>
    <w:p w14:paraId="3F3C7525" w14:textId="616BAFEA" w:rsidR="00FF62D3" w:rsidRPr="00AE5EB1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AE5EB1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0D66D127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lastRenderedPageBreak/>
        <w:t xml:space="preserve">* </w:t>
      </w:r>
      <w:r w:rsidRPr="00EA53C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EA53CB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53CB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EA53CB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73819CC8" w:rsidR="0096717C" w:rsidRPr="00EA53CB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EA53CB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EA53CB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EA53CB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2C9C04F4" w:rsidR="0096717C" w:rsidRPr="0048219E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48219E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32ED93FB" w:rsidR="0096717C" w:rsidRPr="00433132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الخطب الوجيزة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4953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32ED93FB" w:rsidR="0096717C" w:rsidRPr="00433132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433132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الخطب الوجيزة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48219E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48219E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48219E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48219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2DD45" w14:textId="77777777" w:rsidR="007E3B07" w:rsidRDefault="007E3B07" w:rsidP="002701F6">
      <w:r>
        <w:separator/>
      </w:r>
    </w:p>
  </w:endnote>
  <w:endnote w:type="continuationSeparator" w:id="0">
    <w:p w14:paraId="31FB85AB" w14:textId="77777777" w:rsidR="007E3B07" w:rsidRDefault="007E3B07" w:rsidP="002701F6">
      <w:r>
        <w:continuationSeparator/>
      </w:r>
    </w:p>
  </w:endnote>
  <w:endnote w:type="continuationNotice" w:id="1">
    <w:p w14:paraId="5922DD39" w14:textId="77777777" w:rsidR="007E3B07" w:rsidRDefault="007E3B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42D74" w14:textId="77777777" w:rsidR="007E3B07" w:rsidRDefault="007E3B07" w:rsidP="002701F6">
      <w:r>
        <w:separator/>
      </w:r>
    </w:p>
  </w:footnote>
  <w:footnote w:type="continuationSeparator" w:id="0">
    <w:p w14:paraId="643FB053" w14:textId="77777777" w:rsidR="007E3B07" w:rsidRDefault="007E3B07" w:rsidP="002701F6">
      <w:r>
        <w:continuationSeparator/>
      </w:r>
    </w:p>
  </w:footnote>
  <w:footnote w:type="continuationNotice" w:id="1">
    <w:p w14:paraId="40ECE2A4" w14:textId="77777777" w:rsidR="007E3B07" w:rsidRDefault="007E3B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1"/>
  </w:num>
  <w:num w:numId="5">
    <w:abstractNumId w:val="8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5713D"/>
    <w:rsid w:val="00067E3A"/>
    <w:rsid w:val="00071EAC"/>
    <w:rsid w:val="00080965"/>
    <w:rsid w:val="00081021"/>
    <w:rsid w:val="00082F3E"/>
    <w:rsid w:val="000838BC"/>
    <w:rsid w:val="000858BC"/>
    <w:rsid w:val="00087588"/>
    <w:rsid w:val="0009765A"/>
    <w:rsid w:val="000B1C52"/>
    <w:rsid w:val="000B29E2"/>
    <w:rsid w:val="000B3BE4"/>
    <w:rsid w:val="000C4F7D"/>
    <w:rsid w:val="000D2597"/>
    <w:rsid w:val="000D633C"/>
    <w:rsid w:val="000D7924"/>
    <w:rsid w:val="000E14C4"/>
    <w:rsid w:val="000E1AA0"/>
    <w:rsid w:val="000F083B"/>
    <w:rsid w:val="000F1086"/>
    <w:rsid w:val="000F6FE6"/>
    <w:rsid w:val="00100713"/>
    <w:rsid w:val="00104FFF"/>
    <w:rsid w:val="001117EA"/>
    <w:rsid w:val="001171DD"/>
    <w:rsid w:val="0013383B"/>
    <w:rsid w:val="0013564E"/>
    <w:rsid w:val="00143C49"/>
    <w:rsid w:val="00150C8A"/>
    <w:rsid w:val="00153688"/>
    <w:rsid w:val="001543C6"/>
    <w:rsid w:val="00154B35"/>
    <w:rsid w:val="001604C9"/>
    <w:rsid w:val="00162254"/>
    <w:rsid w:val="00164EAE"/>
    <w:rsid w:val="001711B0"/>
    <w:rsid w:val="00173818"/>
    <w:rsid w:val="00175C11"/>
    <w:rsid w:val="00181B3E"/>
    <w:rsid w:val="00183D02"/>
    <w:rsid w:val="00184426"/>
    <w:rsid w:val="00190996"/>
    <w:rsid w:val="0019215B"/>
    <w:rsid w:val="001922CB"/>
    <w:rsid w:val="001A305E"/>
    <w:rsid w:val="001A4D65"/>
    <w:rsid w:val="001B059B"/>
    <w:rsid w:val="001B6355"/>
    <w:rsid w:val="001B6BC1"/>
    <w:rsid w:val="001C4DE6"/>
    <w:rsid w:val="001C5C5D"/>
    <w:rsid w:val="001D28F9"/>
    <w:rsid w:val="001D31DA"/>
    <w:rsid w:val="001D3F0E"/>
    <w:rsid w:val="001E2DDB"/>
    <w:rsid w:val="001E3C64"/>
    <w:rsid w:val="001E4854"/>
    <w:rsid w:val="001F0CF3"/>
    <w:rsid w:val="001F1A02"/>
    <w:rsid w:val="001F39FF"/>
    <w:rsid w:val="001F7609"/>
    <w:rsid w:val="0021186D"/>
    <w:rsid w:val="0021425F"/>
    <w:rsid w:val="00216AB0"/>
    <w:rsid w:val="00216B07"/>
    <w:rsid w:val="00225B74"/>
    <w:rsid w:val="002373FB"/>
    <w:rsid w:val="002401E2"/>
    <w:rsid w:val="00240B85"/>
    <w:rsid w:val="002437E2"/>
    <w:rsid w:val="00244334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C4B19"/>
    <w:rsid w:val="002C714B"/>
    <w:rsid w:val="002D308F"/>
    <w:rsid w:val="002D3BEE"/>
    <w:rsid w:val="002D3E15"/>
    <w:rsid w:val="002E097B"/>
    <w:rsid w:val="002E151E"/>
    <w:rsid w:val="002F1A6D"/>
    <w:rsid w:val="002F65A4"/>
    <w:rsid w:val="002F7C0D"/>
    <w:rsid w:val="00306B1D"/>
    <w:rsid w:val="003206D4"/>
    <w:rsid w:val="00320747"/>
    <w:rsid w:val="003362F3"/>
    <w:rsid w:val="003438A8"/>
    <w:rsid w:val="00346ED1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739D"/>
    <w:rsid w:val="003A0B9E"/>
    <w:rsid w:val="003A149A"/>
    <w:rsid w:val="003A30E8"/>
    <w:rsid w:val="003A3520"/>
    <w:rsid w:val="003A636F"/>
    <w:rsid w:val="003A6C82"/>
    <w:rsid w:val="003B2FB6"/>
    <w:rsid w:val="003B5D23"/>
    <w:rsid w:val="003B7409"/>
    <w:rsid w:val="003C2A8A"/>
    <w:rsid w:val="003C30D1"/>
    <w:rsid w:val="003D032E"/>
    <w:rsid w:val="003D040B"/>
    <w:rsid w:val="003D6092"/>
    <w:rsid w:val="003E1C52"/>
    <w:rsid w:val="003E1D52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509F3"/>
    <w:rsid w:val="004511E6"/>
    <w:rsid w:val="0046349F"/>
    <w:rsid w:val="00467E41"/>
    <w:rsid w:val="00471B45"/>
    <w:rsid w:val="00473EAF"/>
    <w:rsid w:val="00476385"/>
    <w:rsid w:val="00476DAF"/>
    <w:rsid w:val="0048015F"/>
    <w:rsid w:val="004818D1"/>
    <w:rsid w:val="0048219E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F6D5C"/>
    <w:rsid w:val="00500A58"/>
    <w:rsid w:val="00503D2C"/>
    <w:rsid w:val="005067A1"/>
    <w:rsid w:val="00511A7B"/>
    <w:rsid w:val="00522CD5"/>
    <w:rsid w:val="0052314B"/>
    <w:rsid w:val="00533E1E"/>
    <w:rsid w:val="00536B91"/>
    <w:rsid w:val="00544AB5"/>
    <w:rsid w:val="00544BA3"/>
    <w:rsid w:val="005460D6"/>
    <w:rsid w:val="0054669D"/>
    <w:rsid w:val="00557F9A"/>
    <w:rsid w:val="005671A4"/>
    <w:rsid w:val="00573C24"/>
    <w:rsid w:val="00587987"/>
    <w:rsid w:val="00593FCD"/>
    <w:rsid w:val="005A54CA"/>
    <w:rsid w:val="005A553A"/>
    <w:rsid w:val="005B391C"/>
    <w:rsid w:val="005B6C6C"/>
    <w:rsid w:val="005C1C50"/>
    <w:rsid w:val="005C6C2D"/>
    <w:rsid w:val="005D105C"/>
    <w:rsid w:val="005D2B64"/>
    <w:rsid w:val="005D5280"/>
    <w:rsid w:val="005E1C32"/>
    <w:rsid w:val="005E3387"/>
    <w:rsid w:val="005F1B3D"/>
    <w:rsid w:val="005F2B1F"/>
    <w:rsid w:val="005F3536"/>
    <w:rsid w:val="005F711D"/>
    <w:rsid w:val="0060404F"/>
    <w:rsid w:val="00605E77"/>
    <w:rsid w:val="006142F2"/>
    <w:rsid w:val="006245E2"/>
    <w:rsid w:val="00631F0D"/>
    <w:rsid w:val="00633394"/>
    <w:rsid w:val="006333CC"/>
    <w:rsid w:val="00634285"/>
    <w:rsid w:val="006351D5"/>
    <w:rsid w:val="006356B4"/>
    <w:rsid w:val="00642C60"/>
    <w:rsid w:val="006508FD"/>
    <w:rsid w:val="006528D3"/>
    <w:rsid w:val="00655714"/>
    <w:rsid w:val="0065639D"/>
    <w:rsid w:val="006646C3"/>
    <w:rsid w:val="006728D0"/>
    <w:rsid w:val="006771AE"/>
    <w:rsid w:val="0069065E"/>
    <w:rsid w:val="00695583"/>
    <w:rsid w:val="00695A2F"/>
    <w:rsid w:val="006A0CEB"/>
    <w:rsid w:val="006A4128"/>
    <w:rsid w:val="006A5140"/>
    <w:rsid w:val="006A51D4"/>
    <w:rsid w:val="006B54E6"/>
    <w:rsid w:val="006C556E"/>
    <w:rsid w:val="006C5A26"/>
    <w:rsid w:val="006D1D62"/>
    <w:rsid w:val="006E23B1"/>
    <w:rsid w:val="006E403E"/>
    <w:rsid w:val="006F013E"/>
    <w:rsid w:val="006F3AD9"/>
    <w:rsid w:val="006F60F6"/>
    <w:rsid w:val="00702AFD"/>
    <w:rsid w:val="00702F08"/>
    <w:rsid w:val="007038EF"/>
    <w:rsid w:val="007217F2"/>
    <w:rsid w:val="00723EFD"/>
    <w:rsid w:val="00726288"/>
    <w:rsid w:val="00732B10"/>
    <w:rsid w:val="00733A2A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C1E93"/>
    <w:rsid w:val="007C3AA2"/>
    <w:rsid w:val="007C4DD7"/>
    <w:rsid w:val="007C673F"/>
    <w:rsid w:val="007C6D8E"/>
    <w:rsid w:val="007D1601"/>
    <w:rsid w:val="007D2807"/>
    <w:rsid w:val="007E1676"/>
    <w:rsid w:val="007E1D5A"/>
    <w:rsid w:val="007E3B07"/>
    <w:rsid w:val="007E40BD"/>
    <w:rsid w:val="007F04CF"/>
    <w:rsid w:val="00801256"/>
    <w:rsid w:val="00801E11"/>
    <w:rsid w:val="0080393D"/>
    <w:rsid w:val="0081280A"/>
    <w:rsid w:val="00815926"/>
    <w:rsid w:val="008207E5"/>
    <w:rsid w:val="00820D1E"/>
    <w:rsid w:val="008420B0"/>
    <w:rsid w:val="00842172"/>
    <w:rsid w:val="00843A49"/>
    <w:rsid w:val="00851CD8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D50B0"/>
    <w:rsid w:val="008D58FE"/>
    <w:rsid w:val="008E7E6A"/>
    <w:rsid w:val="008F2B7C"/>
    <w:rsid w:val="008F672F"/>
    <w:rsid w:val="00906868"/>
    <w:rsid w:val="00906A99"/>
    <w:rsid w:val="0092104D"/>
    <w:rsid w:val="0092223F"/>
    <w:rsid w:val="00936DCA"/>
    <w:rsid w:val="009411F1"/>
    <w:rsid w:val="00941251"/>
    <w:rsid w:val="009420C9"/>
    <w:rsid w:val="00945C6E"/>
    <w:rsid w:val="00950607"/>
    <w:rsid w:val="00964EB0"/>
    <w:rsid w:val="0096717C"/>
    <w:rsid w:val="00972CB7"/>
    <w:rsid w:val="00974568"/>
    <w:rsid w:val="009A3888"/>
    <w:rsid w:val="009B6D8A"/>
    <w:rsid w:val="009C5E17"/>
    <w:rsid w:val="009E1A87"/>
    <w:rsid w:val="009E44EE"/>
    <w:rsid w:val="009F196A"/>
    <w:rsid w:val="009F3B72"/>
    <w:rsid w:val="009F7421"/>
    <w:rsid w:val="00A1405F"/>
    <w:rsid w:val="00A1540E"/>
    <w:rsid w:val="00A21415"/>
    <w:rsid w:val="00A2271E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4957"/>
    <w:rsid w:val="00AA5D41"/>
    <w:rsid w:val="00AB6ED4"/>
    <w:rsid w:val="00AB7AB8"/>
    <w:rsid w:val="00AB7BCB"/>
    <w:rsid w:val="00AC057D"/>
    <w:rsid w:val="00AC48E4"/>
    <w:rsid w:val="00AC7CD7"/>
    <w:rsid w:val="00AE176B"/>
    <w:rsid w:val="00AE19AB"/>
    <w:rsid w:val="00AE4E1C"/>
    <w:rsid w:val="00AE5EB1"/>
    <w:rsid w:val="00AE5EB9"/>
    <w:rsid w:val="00AF29DF"/>
    <w:rsid w:val="00AF416D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3929"/>
    <w:rsid w:val="00B70939"/>
    <w:rsid w:val="00B74BFD"/>
    <w:rsid w:val="00B75358"/>
    <w:rsid w:val="00B75BF4"/>
    <w:rsid w:val="00B9122E"/>
    <w:rsid w:val="00BA5D86"/>
    <w:rsid w:val="00BB20CE"/>
    <w:rsid w:val="00BB666B"/>
    <w:rsid w:val="00BC4A46"/>
    <w:rsid w:val="00BC4DEC"/>
    <w:rsid w:val="00BC5887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65F3"/>
    <w:rsid w:val="00C36CFC"/>
    <w:rsid w:val="00C6475B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3D75"/>
    <w:rsid w:val="00CD24AF"/>
    <w:rsid w:val="00CD4948"/>
    <w:rsid w:val="00CD5716"/>
    <w:rsid w:val="00CE5329"/>
    <w:rsid w:val="00CE586E"/>
    <w:rsid w:val="00CF0E14"/>
    <w:rsid w:val="00CF24F4"/>
    <w:rsid w:val="00CF6B17"/>
    <w:rsid w:val="00CF6B98"/>
    <w:rsid w:val="00D105E1"/>
    <w:rsid w:val="00D10F72"/>
    <w:rsid w:val="00D137C9"/>
    <w:rsid w:val="00D171EB"/>
    <w:rsid w:val="00D21FAB"/>
    <w:rsid w:val="00D23EE8"/>
    <w:rsid w:val="00D26B0E"/>
    <w:rsid w:val="00D42267"/>
    <w:rsid w:val="00D4772C"/>
    <w:rsid w:val="00D52940"/>
    <w:rsid w:val="00D53703"/>
    <w:rsid w:val="00D5773F"/>
    <w:rsid w:val="00D64794"/>
    <w:rsid w:val="00D80CF6"/>
    <w:rsid w:val="00D825A0"/>
    <w:rsid w:val="00D85107"/>
    <w:rsid w:val="00D85ABD"/>
    <w:rsid w:val="00DA13D3"/>
    <w:rsid w:val="00DA5459"/>
    <w:rsid w:val="00DA5EEE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E033EB"/>
    <w:rsid w:val="00E035AC"/>
    <w:rsid w:val="00E063B8"/>
    <w:rsid w:val="00E07AE1"/>
    <w:rsid w:val="00E25FA5"/>
    <w:rsid w:val="00E26C59"/>
    <w:rsid w:val="00E33B55"/>
    <w:rsid w:val="00E36806"/>
    <w:rsid w:val="00E401F8"/>
    <w:rsid w:val="00E4574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3604"/>
    <w:rsid w:val="00E94916"/>
    <w:rsid w:val="00EA3D9B"/>
    <w:rsid w:val="00EA530F"/>
    <w:rsid w:val="00EA53CB"/>
    <w:rsid w:val="00EA5FBE"/>
    <w:rsid w:val="00EA6E52"/>
    <w:rsid w:val="00EB4B0E"/>
    <w:rsid w:val="00EC12AD"/>
    <w:rsid w:val="00EC5B73"/>
    <w:rsid w:val="00EC7173"/>
    <w:rsid w:val="00ED7198"/>
    <w:rsid w:val="00EE0E4B"/>
    <w:rsid w:val="00EE346A"/>
    <w:rsid w:val="00F074FF"/>
    <w:rsid w:val="00F17536"/>
    <w:rsid w:val="00F24978"/>
    <w:rsid w:val="00F4168F"/>
    <w:rsid w:val="00F46D19"/>
    <w:rsid w:val="00F4731B"/>
    <w:rsid w:val="00F61EF8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7A34"/>
    <w:rsid w:val="00FB12A9"/>
    <w:rsid w:val="00FC64F3"/>
    <w:rsid w:val="00FD13AD"/>
    <w:rsid w:val="00FE027C"/>
    <w:rsid w:val="00FE25DA"/>
    <w:rsid w:val="00FE5CED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6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319</cp:revision>
  <cp:lastPrinted>2024-01-23T05:55:00Z</cp:lastPrinted>
  <dcterms:created xsi:type="dcterms:W3CDTF">2015-02-06T08:11:00Z</dcterms:created>
  <dcterms:modified xsi:type="dcterms:W3CDTF">2024-02-11T06:53:00Z</dcterms:modified>
</cp:coreProperties>
</file>